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     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     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 w14:paraId="23AA59C2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      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文件编号：TCGYL—202504270001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148410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911"/>
        <w:gridCol w:w="423"/>
        <w:gridCol w:w="2052"/>
        <w:gridCol w:w="657"/>
        <w:gridCol w:w="629"/>
        <w:gridCol w:w="629"/>
        <w:gridCol w:w="2592"/>
      </w:tblGrid>
      <w:tr w14:paraId="1AD6B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D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 w:colFirst="0" w:colLast="7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0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2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F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7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B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F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9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9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20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2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F06F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1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D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混流风机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C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6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40000/27500M3/H 562PA 1450RPM 15/7.5KW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B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C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B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DD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PF(Y)-01</w:t>
            </w:r>
          </w:p>
        </w:tc>
      </w:tr>
      <w:tr w14:paraId="4A08E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E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0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混流风机（防爆）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F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7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59000M3/H 512PA 1450RPM 22KW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2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E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25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6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PF-01</w:t>
            </w:r>
          </w:p>
        </w:tc>
      </w:tr>
      <w:tr w14:paraId="717DB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D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E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混流风机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F7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1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2664M3/H 358PA 1450RPM 1.0KW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22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A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D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2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PF-02</w:t>
            </w:r>
          </w:p>
        </w:tc>
      </w:tr>
      <w:tr w14:paraId="6728A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8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8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混流风机（防爆）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D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1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25124M3/H 524PA 1450RPM 7.5KW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E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73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50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8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PF-03、04</w:t>
            </w:r>
          </w:p>
        </w:tc>
      </w:tr>
      <w:tr w14:paraId="008FE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D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A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离心风机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4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41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5800M3/H 564PA 1450RPM 3.0KW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E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29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9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8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PF-05</w:t>
            </w:r>
          </w:p>
        </w:tc>
      </w:tr>
      <w:tr w14:paraId="6AC64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65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E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离心风机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0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1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11000M3/H 707PA 1450RPM 5.5KW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1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3E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38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F9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PF-06</w:t>
            </w:r>
          </w:p>
        </w:tc>
      </w:tr>
      <w:tr w14:paraId="57EC0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62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9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混流风机（防爆）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84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1A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4652M3/H 512PA 1450RPM 2.2KW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F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4E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05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7D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PF-07</w:t>
            </w:r>
          </w:p>
        </w:tc>
      </w:tr>
      <w:tr w14:paraId="2A842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BC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5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排烟混流风机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8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0E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62763M3/H 624PA 1450RPM 18KW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6E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D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DC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4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PY-01</w:t>
            </w:r>
          </w:p>
        </w:tc>
      </w:tr>
      <w:tr w14:paraId="4CA10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1A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A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排烟混流风机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30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1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33800M3/H 562PA 1450RPM 11KW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0E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F3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13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0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PY-02</w:t>
            </w:r>
          </w:p>
        </w:tc>
      </w:tr>
      <w:tr w14:paraId="055B1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F0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3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混流风机（防爆）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81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2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53000m3/h 428pa 1450rpm 22kw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FB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89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4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5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SF-01</w:t>
            </w:r>
          </w:p>
        </w:tc>
      </w:tr>
      <w:tr w14:paraId="6A669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2D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E3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混流风机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A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53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2664M3/H 350PA 1450RPM 1.0KW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4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BC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95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F7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SF-02</w:t>
            </w:r>
          </w:p>
        </w:tc>
      </w:tr>
      <w:tr w14:paraId="635DA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8A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932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混流风机（防爆）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63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79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9000M3/H 454PA 1450RPM 7.5KW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34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0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A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8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SF-03</w:t>
            </w:r>
          </w:p>
        </w:tc>
      </w:tr>
      <w:tr w14:paraId="0EB66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09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02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混流风机(防爆）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C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74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12500M3/H 628PA 1450RPM 7.5KW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0D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E5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D5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EB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SF-04</w:t>
            </w:r>
          </w:p>
        </w:tc>
      </w:tr>
      <w:tr w14:paraId="181E3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DB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AD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混流风机（防爆）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57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BB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3800M3/H 460PA 1450RPM 2.2KW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6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CC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BD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E7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SF-05</w:t>
            </w:r>
          </w:p>
        </w:tc>
      </w:tr>
      <w:tr w14:paraId="608E2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8D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4C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油烟净化器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C8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CE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10000风量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67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2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EE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C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1539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84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54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屋面厨房全面排风机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1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9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风量5800.564PA.1450RPM.3KW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D4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0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52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BF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E26C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DF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32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屋面厨房局部排风机（防爆）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9B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A7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风量11000.707PA.1450RPM.5.5KW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8B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FA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4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7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7C83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1F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83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新风换气机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0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56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3000M3/H 319PA 0.87*2KW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EE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B5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27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A2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XF-01</w:t>
            </w:r>
          </w:p>
        </w:tc>
      </w:tr>
      <w:tr w14:paraId="3D194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47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88E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新风换气机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E7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4B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1500M3/H 200PA 0.35*2KW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F39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6C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86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D2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XF-02</w:t>
            </w:r>
          </w:p>
        </w:tc>
      </w:tr>
      <w:tr w14:paraId="4AB69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EA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9E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小型新风换气机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D9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811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1000M3/H 90PA 710W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B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F2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E4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D9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XF-03</w:t>
            </w:r>
          </w:p>
        </w:tc>
      </w:tr>
      <w:tr w14:paraId="3C854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BC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0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壁式轴流风机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1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E04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1000M3/H 52PA 0.2KW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64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E77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94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06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7EC9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F7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58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排气扇 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AB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49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600M3/H 85PA 0.300KW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92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19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AD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128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PS-01</w:t>
            </w:r>
          </w:p>
        </w:tc>
      </w:tr>
      <w:tr w14:paraId="35E20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DA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DC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150℃防火阀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21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5F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630*400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2C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8A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B7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DF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3147C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49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D4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280℃防火阀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D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C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1600*500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1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2D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81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E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3E814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D6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5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280℃防火阀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34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3B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630*320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5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4D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B8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F9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40511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18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76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280℃防火阀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29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D6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800*320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F1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21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B4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48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79CE5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B11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6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280℃防火阀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D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C6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800*500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4C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80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7A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D2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26958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7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F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70℃防火阀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32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E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1000*630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4A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A9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F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C9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30800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55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02C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70℃防火阀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5C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96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1250*500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C3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BE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BA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5A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5D9A6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B6C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BA0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70℃防火阀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22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319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E1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9F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5A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8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17046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84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F9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70℃防火阀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F3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61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200*200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F7F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93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5D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84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32CF1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B6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A2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70℃防火阀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E0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04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200*200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5B0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EE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ED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FF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0C69B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92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94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70℃防火阀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E3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B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250*250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FD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82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C6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F7D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7278B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D85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CA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70℃防火阀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3C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B0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320*200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11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98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AD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F0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365EF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A8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EC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70℃防火阀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9D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C4E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320*250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9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19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EF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44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7C045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8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62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70℃防火阀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77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9F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320*250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2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85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FA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F3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777DC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1E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3F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70℃防火阀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4D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D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400*250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C4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2D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38F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7D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3AB4E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EC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22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70℃防火阀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0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3E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400*250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FC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40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43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A80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78231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BE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3C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70℃防火阀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3A5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79A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400*250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19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60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A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F4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72114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C0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9D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70℃防火阀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78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81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500*250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48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4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E0B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E7A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0A56F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D7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17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70℃防火阀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E0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D5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500*250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DC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F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8E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7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208DA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CC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4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70℃防火阀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6DD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5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500*250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0E7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E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0E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C1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2247A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1F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8C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70℃防火阀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8F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F7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500*320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6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6B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64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B5D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18361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52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77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70℃防火阀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FE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BA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500*320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7F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FBF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CC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A2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3D1FC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F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6A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70℃防火阀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3A4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B1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630*320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E5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D9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10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49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3A218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58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2C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70℃防火阀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33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6A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630*400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83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21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18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14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14D19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11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C3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70℃防火阀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2D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45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630*400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DEF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8E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68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29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7DFEE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505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E82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70℃防火阀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832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07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630*500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AE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3B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E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48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7C0D7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15E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3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70℃防火阀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EB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09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630*800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A1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4B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8C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F8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68802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D3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0D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70℃防火阀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DD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F9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800*320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99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DC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A4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87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72980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18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E6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70℃防火阀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25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F2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800*400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9D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1F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72D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27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1813C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AA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09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70℃防火阀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377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3E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800*500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22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51F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AD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AE3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26C14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9E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36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70℃防火阀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AF4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2F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800*500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19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C0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5F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1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287D2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5F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11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70℃防火阀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E6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BC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800*630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0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C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3E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806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6F84B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14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4F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70℃防火阀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A7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A8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800*630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D7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FF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29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E6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409A3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6A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15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带阻火器的呼吸阀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1B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7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500*500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71F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C0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0E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E1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15AD3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B3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6E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电动对开多叶调节阀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B6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73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320*250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B3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CB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A9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AB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1C579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3A1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AF8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电动对开多叶调节阀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6B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7C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400*250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7D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90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1E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A0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5620B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53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44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电动对开多叶调节阀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B3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4F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400*250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9F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BAC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B0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3A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2E1BD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59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32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电动对开多叶调节阀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64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7D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500*250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6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3C7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6B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09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50D30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77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9E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电动对开多叶调节阀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0C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6C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500*250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69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F0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5A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B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25AF3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D4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99F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电动对开多叶调节阀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0B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15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500*320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63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87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13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33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43EA8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05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6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电动对开多叶调节阀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B0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0B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630*400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F4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AB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9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5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0B1D4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96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CF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电动对开多叶调节阀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8C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04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630*500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D7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02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B23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99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112E1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8F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AA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电动对开多叶调节阀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CD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BC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800*320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99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A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9E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1CA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7162F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7A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6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电动对开多叶调节阀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4B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5E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800*400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D8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7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86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81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58CE8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2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7B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电动对开多叶调节阀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5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C2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800*400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6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EB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21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6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29ACF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EF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BE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电动对开多叶调节阀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E7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69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800*500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56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C1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E1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75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6A663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B0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EE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对开多叶调节阀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4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1A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120*120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A3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87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C0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D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729F1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C5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7C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对开多叶调节阀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4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2C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160*160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332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D2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70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7D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17B58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A2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76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对开多叶调节阀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D0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1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200*200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C1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F9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0C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3B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63640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79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8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对开多叶调节阀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F7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E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200*200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26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B4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E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62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7D87F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FA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6E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对开多叶调节阀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02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0B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250*250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4C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6A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A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2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58CD7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D3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C2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对开多叶调节阀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A9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2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250*250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F1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23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64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60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165EF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E3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4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280℃熔断远控常闭排烟阀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8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FE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1600*500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F5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6F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03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0B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6E503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CF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AA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280℃熔断远控常闭排烟阀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33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2F1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630*320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C47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AC5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3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50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0286F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2F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8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280℃熔断远控常闭排烟阀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4F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E1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800*320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0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B9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34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1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tr w14:paraId="2DF6A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95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77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单层百叶风口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E2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84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300*300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D3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20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BB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D3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</w:t>
            </w:r>
          </w:p>
        </w:tc>
      </w:tr>
      <w:tr w14:paraId="68B74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CC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71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单层百叶风口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71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8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600*600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62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DE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462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BB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</w:t>
            </w:r>
          </w:p>
        </w:tc>
      </w:tr>
      <w:tr w14:paraId="317D0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44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46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单层百叶风口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441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17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300*300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3E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0A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C6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6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</w:t>
            </w:r>
          </w:p>
        </w:tc>
      </w:tr>
      <w:tr w14:paraId="01EFC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8E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3B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单层百叶风口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E7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02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400*400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9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E3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28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A9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</w:t>
            </w:r>
          </w:p>
        </w:tc>
      </w:tr>
      <w:tr w14:paraId="4410D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D1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C1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单层百叶风口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D6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2B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600*600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61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CB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17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D7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</w:t>
            </w:r>
          </w:p>
        </w:tc>
      </w:tr>
      <w:tr w14:paraId="4923C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BA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33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单层百叶风口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E6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8C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200*200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10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36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0D9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37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</w:t>
            </w:r>
          </w:p>
        </w:tc>
      </w:tr>
      <w:tr w14:paraId="66295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82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3D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单层百叶风口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93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8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800*400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C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A9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A3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4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</w:t>
            </w:r>
          </w:p>
        </w:tc>
      </w:tr>
      <w:tr w14:paraId="7620C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9C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97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单层百叶风口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21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C4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1000*1000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7C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19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FA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97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</w:t>
            </w:r>
          </w:p>
        </w:tc>
      </w:tr>
      <w:tr w14:paraId="48690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FA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46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单层防雨百叶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3E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6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600*400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5B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29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0C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FB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</w:t>
            </w:r>
          </w:p>
        </w:tc>
      </w:tr>
      <w:tr w14:paraId="1599F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3C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5D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单层防雨百叶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B5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60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1350*600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B5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E6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32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56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</w:t>
            </w:r>
          </w:p>
        </w:tc>
      </w:tr>
      <w:tr w14:paraId="27E2F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D4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E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单层防雨百叶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6E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08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500*300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B4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9B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78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B5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</w:t>
            </w:r>
          </w:p>
        </w:tc>
      </w:tr>
      <w:tr w14:paraId="6F7AE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B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60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单层防雨百叶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1D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C0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500*300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3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EC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28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93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</w:t>
            </w:r>
          </w:p>
        </w:tc>
      </w:tr>
      <w:tr w14:paraId="3EB0A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A9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34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单层防雨百叶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B7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CE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1000*600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0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C3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F1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87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</w:t>
            </w:r>
          </w:p>
        </w:tc>
      </w:tr>
      <w:tr w14:paraId="2712E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D9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F3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单层防雨百叶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54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7A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600*300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20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81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0D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00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</w:t>
            </w:r>
          </w:p>
        </w:tc>
      </w:tr>
      <w:tr w14:paraId="2B94F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FD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75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单层防雨百叶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4D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3E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320*250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14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3E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EC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9A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</w:t>
            </w:r>
          </w:p>
        </w:tc>
      </w:tr>
      <w:tr w14:paraId="43D9D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4B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4B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单层防雨百叶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71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4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400*250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E4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7E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3D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65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</w:t>
            </w:r>
          </w:p>
        </w:tc>
      </w:tr>
      <w:tr w14:paraId="6D1D6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C55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0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单层百叶补风口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1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E2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150*150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F6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59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EF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AC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</w:t>
            </w:r>
          </w:p>
        </w:tc>
      </w:tr>
      <w:tr w14:paraId="23FAA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82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C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双层百叶风口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F9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4B9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200*200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51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DC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58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82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</w:t>
            </w:r>
          </w:p>
        </w:tc>
      </w:tr>
      <w:tr w14:paraId="78120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74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8C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双层百叶风口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A9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2B4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300*300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39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06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88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BD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</w:t>
            </w:r>
          </w:p>
        </w:tc>
      </w:tr>
      <w:tr w14:paraId="3989E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896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AA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双层百叶风口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7C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8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600*600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6B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F5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7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7B4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</w:t>
            </w:r>
          </w:p>
        </w:tc>
      </w:tr>
      <w:tr w14:paraId="5133D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9C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79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双层百叶风口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5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B9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120*120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6C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F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396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5D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</w:t>
            </w:r>
          </w:p>
        </w:tc>
      </w:tr>
      <w:tr w14:paraId="752D9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D8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F2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共板法兰风管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9BA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AC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5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3585.0 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91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8D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F6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镀锌材质</w:t>
            </w:r>
          </w:p>
        </w:tc>
      </w:tr>
      <w:bookmarkEnd w:id="0"/>
      <w:tr w14:paraId="314A6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90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22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1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2984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EA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5DCE78FA"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="225" w:afterAutospacing="0"/>
        <w:ind w:left="420" w:leftChars="0" w:right="0" w:rightChars="0"/>
        <w:jc w:val="both"/>
        <w:rPr>
          <w:rFonts w:hint="eastAsia" w:ascii="宋体" w:hAnsi="宋体" w:eastAsia="宋体" w:cs="宋体"/>
          <w:color w:val="555555"/>
          <w:shd w:val="clear" w:color="auto" w:fill="FFFFFF"/>
        </w:rPr>
      </w:pPr>
    </w:p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以上价格包含预制、运输、安装、管理费及税金等一切费用，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32F67F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                        年   月  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046465B"/>
    <w:rsid w:val="02D7691F"/>
    <w:rsid w:val="050D5903"/>
    <w:rsid w:val="070D5AE2"/>
    <w:rsid w:val="07676C1F"/>
    <w:rsid w:val="0B2F4592"/>
    <w:rsid w:val="0BE9041D"/>
    <w:rsid w:val="13FB7218"/>
    <w:rsid w:val="14792C91"/>
    <w:rsid w:val="1636695D"/>
    <w:rsid w:val="16465AB7"/>
    <w:rsid w:val="193357FF"/>
    <w:rsid w:val="19793440"/>
    <w:rsid w:val="1B0E0C07"/>
    <w:rsid w:val="1BF31021"/>
    <w:rsid w:val="1D4110DC"/>
    <w:rsid w:val="1F846F04"/>
    <w:rsid w:val="22494F98"/>
    <w:rsid w:val="22D133D1"/>
    <w:rsid w:val="23ED140D"/>
    <w:rsid w:val="2C4B40E1"/>
    <w:rsid w:val="2D837D3A"/>
    <w:rsid w:val="2E6F0217"/>
    <w:rsid w:val="33AF7384"/>
    <w:rsid w:val="340751EF"/>
    <w:rsid w:val="347551BE"/>
    <w:rsid w:val="3754624C"/>
    <w:rsid w:val="3F59057B"/>
    <w:rsid w:val="425764B1"/>
    <w:rsid w:val="44C63E52"/>
    <w:rsid w:val="48B56CDA"/>
    <w:rsid w:val="4BD807C1"/>
    <w:rsid w:val="4D4B3A74"/>
    <w:rsid w:val="54524C28"/>
    <w:rsid w:val="54D27CA8"/>
    <w:rsid w:val="5C6C10AE"/>
    <w:rsid w:val="60AC53BF"/>
    <w:rsid w:val="62753841"/>
    <w:rsid w:val="641E704E"/>
    <w:rsid w:val="67476EFF"/>
    <w:rsid w:val="702337EA"/>
    <w:rsid w:val="70927812"/>
    <w:rsid w:val="72EE649D"/>
    <w:rsid w:val="77075E2C"/>
    <w:rsid w:val="7A85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211</Words>
  <Characters>271</Characters>
  <Lines>0</Lines>
  <Paragraphs>0</Paragraphs>
  <TotalTime>2</TotalTime>
  <ScaleCrop>false</ScaleCrop>
  <LinksUpToDate>false</LinksUpToDate>
  <CharactersWithSpaces>350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2025-04-27T09:09:28Z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57D17DEBC9CA455196FB66277D9B8F54_13</vt:lpwstr>
  </property>
  <property fmtid="{D5CDD505-2E9C-101B-9397-08002B2CF9AE}" pid="4" name="KSOTemplateDocerSaveRecord">
    <vt:lpwstr>eyJoZGlkIjoiNTk1ODQ0ZmUwOGE3ZTExMDJlY2I2YjI1NDJhOWEzY2MiLCJ1c2VySWQiOiIzNDg5MTQwNDYifQ==</vt:lpwstr>
  </property>
</Properties>
</file>